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533" w:rsidRDefault="00192972">
      <w:bookmarkStart w:id="0" w:name="_GoBack"/>
      <w:bookmarkEnd w:id="0"/>
      <w:r>
        <w:rPr>
          <w:noProof/>
          <w:lang w:eastAsia="sk-SK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9486900" cy="6887845"/>
            <wp:effectExtent l="0" t="0" r="0" b="8255"/>
            <wp:wrapSquare wrapText="bothSides"/>
            <wp:docPr id="1" name="Obrázok 1" descr="C:\Users\Ľubo\AppData\Local\Microsoft\Windows\INetCache\Content.Word\Usmerňovač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Ľubo\AppData\Local\Microsoft\Windows\INetCache\Content.Word\Usmerňovač.ep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0" cy="688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56533" w:rsidSect="0019297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EA8"/>
    <w:rsid w:val="00056533"/>
    <w:rsid w:val="00192972"/>
    <w:rsid w:val="00D5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AB3394-13A3-4083-8B1D-DB0CEB7A4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Bubeník Ľubomír (164840)</dc:creator>
  <cp:keywords/>
  <dc:description/>
  <cp:lastModifiedBy>Bubeník Ľubomír (164840)</cp:lastModifiedBy>
  <cp:revision>2</cp:revision>
  <dcterms:created xsi:type="dcterms:W3CDTF">2016-05-19T15:51:00Z</dcterms:created>
  <dcterms:modified xsi:type="dcterms:W3CDTF">2016-05-19T15:53:00Z</dcterms:modified>
</cp:coreProperties>
</file>